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2739DA" w14:paraId="3EBDC766" w14:textId="77777777">
        <w:trPr>
          <w:cantSplit/>
          <w:trHeight w:hRule="exact" w:val="8392"/>
        </w:trPr>
        <w:tc>
          <w:tcPr>
            <w:tcW w:w="5953" w:type="dxa"/>
            <w:vAlign w:val="center"/>
          </w:tcPr>
          <w:p w14:paraId="584C382D" w14:textId="5DD88381" w:rsidR="002739DA" w:rsidRDefault="002739DA">
            <w:pPr>
              <w:ind w:left="144" w:right="144"/>
            </w:pPr>
          </w:p>
        </w:tc>
        <w:tc>
          <w:tcPr>
            <w:tcW w:w="5953" w:type="dxa"/>
            <w:vAlign w:val="center"/>
          </w:tcPr>
          <w:p w14:paraId="7F140982" w14:textId="77777777" w:rsidR="002739DA" w:rsidRDefault="002739DA">
            <w:pPr>
              <w:ind w:left="144" w:right="144"/>
            </w:pPr>
          </w:p>
        </w:tc>
      </w:tr>
      <w:tr w:rsidR="002739DA" w14:paraId="439B109B" w14:textId="77777777">
        <w:trPr>
          <w:cantSplit/>
          <w:trHeight w:hRule="exact" w:val="8392"/>
        </w:trPr>
        <w:tc>
          <w:tcPr>
            <w:tcW w:w="5953" w:type="dxa"/>
            <w:vAlign w:val="center"/>
          </w:tcPr>
          <w:p w14:paraId="1197619C" w14:textId="77777777" w:rsidR="002739DA" w:rsidRDefault="002739DA">
            <w:pPr>
              <w:ind w:left="144" w:right="144"/>
            </w:pPr>
          </w:p>
        </w:tc>
        <w:tc>
          <w:tcPr>
            <w:tcW w:w="5953" w:type="dxa"/>
            <w:vAlign w:val="center"/>
          </w:tcPr>
          <w:p w14:paraId="77885112" w14:textId="77777777" w:rsidR="002739DA" w:rsidRDefault="002739DA">
            <w:pPr>
              <w:ind w:left="144" w:right="144"/>
            </w:pPr>
          </w:p>
        </w:tc>
      </w:tr>
    </w:tbl>
    <w:p w14:paraId="2ED8E7E5" w14:textId="77777777" w:rsidR="002739DA" w:rsidRDefault="002739DA">
      <w:pPr>
        <w:rPr>
          <w:vanish/>
        </w:rPr>
      </w:pPr>
    </w:p>
    <w:sectPr w:rsidR="002739DA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831"/>
    <w:rsid w:val="002739DA"/>
    <w:rsid w:val="00384831"/>
    <w:rsid w:val="004D368B"/>
    <w:rsid w:val="00F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A6B3E"/>
  <w15:chartTrackingRefBased/>
  <w15:docId w15:val="{574A0833-F569-44E4-96E2-B4299DE1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2020-11-09T14:43:00Z</dcterms:modified>
</cp:coreProperties>
</file>